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2700E" w14:textId="12E7BE28" w:rsidR="00FD2704" w:rsidRPr="00F86B65" w:rsidRDefault="00F86B65" w:rsidP="00C30A6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86B65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8CD9D5C" wp14:editId="3168C3D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2650" cy="1234547"/>
            <wp:effectExtent l="0" t="0" r="3810" b="3810"/>
            <wp:wrapSquare wrapText="bothSides"/>
            <wp:docPr id="1677471623" name="Picture 1" descr="A logo of a trai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471623" name="Picture 1" descr="A logo of a train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650" cy="1234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0A6C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</w:t>
      </w:r>
      <w:r w:rsidRPr="00F86B65">
        <w:rPr>
          <w:rFonts w:ascii="Times New Roman" w:hAnsi="Times New Roman" w:cs="Times New Roman"/>
          <w:b/>
          <w:bCs/>
          <w:sz w:val="32"/>
          <w:szCs w:val="32"/>
        </w:rPr>
        <w:t>City of Walthourville</w:t>
      </w:r>
    </w:p>
    <w:p w14:paraId="640DDCB0" w14:textId="77777777" w:rsidR="00F86B65" w:rsidRDefault="00F86B65" w:rsidP="00F86B6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E77F80E" w14:textId="55A92EC6" w:rsidR="00F86B65" w:rsidRPr="00F86B65" w:rsidRDefault="00C30A6C" w:rsidP="00C30A6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</w:t>
      </w:r>
      <w:r w:rsidR="00F86B65" w:rsidRPr="00F86B65">
        <w:rPr>
          <w:rFonts w:ascii="Times New Roman" w:hAnsi="Times New Roman" w:cs="Times New Roman"/>
          <w:b/>
          <w:bCs/>
          <w:sz w:val="32"/>
          <w:szCs w:val="32"/>
        </w:rPr>
        <w:t>Public Hearing # 1 FLOST</w:t>
      </w:r>
    </w:p>
    <w:p w14:paraId="19D463B2" w14:textId="567456D1" w:rsidR="00F86B65" w:rsidRPr="00F86B65" w:rsidRDefault="00C30A6C" w:rsidP="00F86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86B65" w:rsidRPr="00F86B65">
        <w:rPr>
          <w:rFonts w:ascii="Times New Roman" w:hAnsi="Times New Roman" w:cs="Times New Roman"/>
          <w:b/>
          <w:bCs/>
          <w:sz w:val="32"/>
          <w:szCs w:val="32"/>
        </w:rPr>
        <w:t>August 7, 2025 @ 6:00 PM</w:t>
      </w:r>
    </w:p>
    <w:p w14:paraId="43E0390C" w14:textId="29785C45" w:rsidR="00F86B65" w:rsidRDefault="00F86B65" w:rsidP="00F86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6B65">
        <w:rPr>
          <w:rFonts w:ascii="Times New Roman" w:hAnsi="Times New Roman" w:cs="Times New Roman"/>
          <w:b/>
          <w:bCs/>
          <w:sz w:val="32"/>
          <w:szCs w:val="32"/>
        </w:rPr>
        <w:t>Walthourville Police Department</w:t>
      </w:r>
    </w:p>
    <w:p w14:paraId="06E2B01E" w14:textId="77777777" w:rsidR="00F86B65" w:rsidRDefault="00F86B65" w:rsidP="00F86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F9EC67A" w14:textId="77777777" w:rsidR="00F86B65" w:rsidRDefault="00F86B65" w:rsidP="00F86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F0C3149" w14:textId="77777777" w:rsidR="00F86B65" w:rsidRDefault="00F86B65" w:rsidP="00F86B6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AABFAFA" w14:textId="77777777" w:rsidR="00C30A6C" w:rsidRDefault="00C30A6C" w:rsidP="00F86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BB24FF9" w14:textId="378028DA" w:rsidR="00F86B65" w:rsidRPr="00C30A6C" w:rsidRDefault="00F86B65" w:rsidP="00F86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C30A6C">
        <w:rPr>
          <w:rFonts w:ascii="Times New Roman" w:hAnsi="Times New Roman" w:cs="Times New Roman"/>
          <w:b/>
          <w:bCs/>
          <w:sz w:val="48"/>
          <w:szCs w:val="48"/>
        </w:rPr>
        <w:t>AGENDA</w:t>
      </w:r>
    </w:p>
    <w:p w14:paraId="0E92F9A7" w14:textId="77777777" w:rsidR="00C30A6C" w:rsidRPr="00F86B65" w:rsidRDefault="00C30A6C" w:rsidP="00C30A6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03C059C1" w14:textId="77777777" w:rsidR="00F86B65" w:rsidRDefault="00F86B65" w:rsidP="00F86B6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3F27385" w14:textId="5FF0F789" w:rsidR="00F86B65" w:rsidRDefault="00F86B65" w:rsidP="00F86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</w:t>
      </w:r>
      <w:r w:rsidR="00C30A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Call to Order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Mayor Sarah B. Hayes</w:t>
      </w:r>
    </w:p>
    <w:p w14:paraId="78C0C545" w14:textId="77777777" w:rsidR="00F86B65" w:rsidRDefault="00F86B65" w:rsidP="00F86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65AC69" w14:textId="253511D0" w:rsidR="00C30A6C" w:rsidRDefault="00F86B65" w:rsidP="00F86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 w:rsidR="00C30A6C">
        <w:rPr>
          <w:rFonts w:ascii="Times New Roman" w:hAnsi="Times New Roman" w:cs="Times New Roman"/>
          <w:sz w:val="28"/>
          <w:szCs w:val="28"/>
        </w:rPr>
        <w:t>. Roll</w:t>
      </w:r>
      <w:r>
        <w:rPr>
          <w:rFonts w:ascii="Times New Roman" w:hAnsi="Times New Roman" w:cs="Times New Roman"/>
          <w:sz w:val="28"/>
          <w:szCs w:val="28"/>
        </w:rPr>
        <w:t xml:space="preserve"> Call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30A6C">
        <w:rPr>
          <w:rFonts w:ascii="Times New Roman" w:hAnsi="Times New Roman" w:cs="Times New Roman"/>
          <w:sz w:val="28"/>
          <w:szCs w:val="28"/>
        </w:rPr>
        <w:tab/>
      </w:r>
      <w:r w:rsidR="00C30A6C">
        <w:rPr>
          <w:rFonts w:ascii="Times New Roman" w:hAnsi="Times New Roman" w:cs="Times New Roman"/>
          <w:sz w:val="28"/>
          <w:szCs w:val="28"/>
        </w:rPr>
        <w:tab/>
        <w:t xml:space="preserve">   City of Walthourville</w:t>
      </w:r>
    </w:p>
    <w:p w14:paraId="142BAC8D" w14:textId="77777777" w:rsidR="00C30A6C" w:rsidRDefault="00C30A6C" w:rsidP="00F86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F60CC2" w14:textId="77777777" w:rsidR="00C30A6C" w:rsidRDefault="00C30A6C" w:rsidP="00F86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Public Hearing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Citizens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&amp; Elected Officials</w:t>
      </w:r>
      <w:r w:rsidR="00F86B65">
        <w:rPr>
          <w:rFonts w:ascii="Times New Roman" w:hAnsi="Times New Roman" w:cs="Times New Roman"/>
          <w:sz w:val="28"/>
          <w:szCs w:val="28"/>
        </w:rPr>
        <w:tab/>
      </w:r>
    </w:p>
    <w:p w14:paraId="18AE4BD4" w14:textId="77777777" w:rsidR="00C30A6C" w:rsidRDefault="00C30A6C" w:rsidP="00F86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2CBB51" w14:textId="4C6304E5" w:rsidR="00F86B65" w:rsidRPr="00F86B65" w:rsidRDefault="00C30A6C" w:rsidP="00F86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</w:t>
      </w:r>
      <w:proofErr w:type="gramStart"/>
      <w:r>
        <w:rPr>
          <w:rFonts w:ascii="Times New Roman" w:hAnsi="Times New Roman" w:cs="Times New Roman"/>
          <w:sz w:val="28"/>
          <w:szCs w:val="28"/>
        </w:rPr>
        <w:t>.  Adjournment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Councilmembers</w:t>
      </w:r>
      <w:r w:rsidR="00F86B65">
        <w:rPr>
          <w:rFonts w:ascii="Times New Roman" w:hAnsi="Times New Roman" w:cs="Times New Roman"/>
          <w:sz w:val="28"/>
          <w:szCs w:val="28"/>
        </w:rPr>
        <w:tab/>
      </w:r>
      <w:r w:rsidR="00F86B65">
        <w:rPr>
          <w:rFonts w:ascii="Times New Roman" w:hAnsi="Times New Roman" w:cs="Times New Roman"/>
          <w:sz w:val="28"/>
          <w:szCs w:val="28"/>
        </w:rPr>
        <w:tab/>
      </w:r>
      <w:r w:rsidR="00F86B65">
        <w:rPr>
          <w:rFonts w:ascii="Times New Roman" w:hAnsi="Times New Roman" w:cs="Times New Roman"/>
          <w:sz w:val="28"/>
          <w:szCs w:val="28"/>
        </w:rPr>
        <w:tab/>
      </w:r>
      <w:r w:rsidR="00F86B65">
        <w:rPr>
          <w:rFonts w:ascii="Times New Roman" w:hAnsi="Times New Roman" w:cs="Times New Roman"/>
          <w:sz w:val="28"/>
          <w:szCs w:val="28"/>
        </w:rPr>
        <w:tab/>
      </w:r>
    </w:p>
    <w:sectPr w:rsidR="00F86B65" w:rsidRPr="00F86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65"/>
    <w:rsid w:val="00C30A6C"/>
    <w:rsid w:val="00C60732"/>
    <w:rsid w:val="00CA65A8"/>
    <w:rsid w:val="00F86B65"/>
    <w:rsid w:val="00FD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E0D5E"/>
  <w15:chartTrackingRefBased/>
  <w15:docId w15:val="{590A9F08-C618-4E14-946F-F39B7BAA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B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6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B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B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B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B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B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B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B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B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6B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B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B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B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B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B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B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B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6B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6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B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6B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6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6B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6B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6B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B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B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6B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Moss</dc:creator>
  <cp:keywords/>
  <dc:description/>
  <cp:lastModifiedBy>Shana Moss</cp:lastModifiedBy>
  <cp:revision>1</cp:revision>
  <dcterms:created xsi:type="dcterms:W3CDTF">2025-08-07T12:41:00Z</dcterms:created>
  <dcterms:modified xsi:type="dcterms:W3CDTF">2025-08-07T12:59:00Z</dcterms:modified>
</cp:coreProperties>
</file>